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0A" w:rsidRDefault="009F7D73">
      <w:r>
        <w:t xml:space="preserve">• Let’s Move: Busy Bees – Compares and Measures 1. Tell children the room they are in is now a beehive! 2. Invite them to buzz like a bee and flap their wings as they move around the room. 3. Say – Busy bees, busy bee! Buzz around and touch something [taller than you]. 4. Repeat using other phrases, e.g., something shorter than </w:t>
      </w:r>
      <w:proofErr w:type="gramStart"/>
      <w:r>
        <w:t>you</w:t>
      </w:r>
      <w:proofErr w:type="gramEnd"/>
      <w:r>
        <w:t>; wider than you; smaller than a cat; smaller than your hand; or the same size as this spoon.</w:t>
      </w:r>
    </w:p>
    <w:p w:rsidR="009F7D73" w:rsidRDefault="009F7D73"/>
    <w:p w:rsidR="009F7D73" w:rsidRDefault="009F7D73">
      <w:r>
        <w:t xml:space="preserve">• Let’s Move: Action Counting – Counting </w:t>
      </w:r>
      <w:proofErr w:type="gramStart"/>
      <w:r>
        <w:t>1</w:t>
      </w:r>
      <w:proofErr w:type="gramEnd"/>
      <w:r>
        <w:t>. Invite your child to imagine she is going on a journey as she moves with you– marching up a hill, jumping across a stream, hopping into a puddle, squatting under a branch, etc. 2. Call out t</w:t>
      </w:r>
      <w:bookmarkStart w:id="0" w:name="_GoBack"/>
      <w:bookmarkEnd w:id="0"/>
      <w:r>
        <w:t xml:space="preserve">he number of times to do each movement – </w:t>
      </w:r>
      <w:proofErr w:type="gramStart"/>
      <w:r>
        <w:t>Let’s</w:t>
      </w:r>
      <w:proofErr w:type="gramEnd"/>
      <w:r>
        <w:t xml:space="preserve"> march for [six] steps up the hill. 3. Count each action together as you do each movement together.</w:t>
      </w:r>
    </w:p>
    <w:p w:rsidR="009F7D73" w:rsidRDefault="009F7D73"/>
    <w:p w:rsidR="009F7D73" w:rsidRDefault="009F7D73">
      <w:proofErr w:type="gramStart"/>
      <w:r>
        <w:t>Let’s</w:t>
      </w:r>
      <w:proofErr w:type="gramEnd"/>
      <w:r>
        <w:t xml:space="preserve"> Move: One More Step – Following Directions 1. Say – I wonder how many things we can remember to </w:t>
      </w:r>
      <w:proofErr w:type="gramStart"/>
      <w:r>
        <w:t>do?</w:t>
      </w:r>
      <w:proofErr w:type="gramEnd"/>
      <w:r>
        <w:t xml:space="preserve"> 2. Ask children to do two actions – Can you rub your knees and then pat your head? – </w:t>
      </w:r>
      <w:proofErr w:type="gramStart"/>
      <w:r>
        <w:t>and</w:t>
      </w:r>
      <w:proofErr w:type="gramEnd"/>
      <w:r>
        <w:t xml:space="preserve"> act them out with the children. 3. Repeat the directions, adding one more step. 4. Continue the game, inviting children to add more actions.</w:t>
      </w:r>
    </w:p>
    <w:p w:rsidR="009F7D73" w:rsidRDefault="009F7D73">
      <w:r>
        <w:t xml:space="preserve">• Let’s Move: Willy’s Week – Literacy 1. Invite your child to act out the movements as you sing or chant the following verse. On Sundays, Willy [stretches], On Mondays, Willy [marches] On Tuesdays, Willy [tiptoes], On Wednesdays, Willy [wiggles] On Thursdays, Willy [thinks], On Fridays, Willy [falls down], On Saturday, Willy [sleeps] </w:t>
      </w:r>
      <w:proofErr w:type="gramStart"/>
      <w:r>
        <w:t>2</w:t>
      </w:r>
      <w:proofErr w:type="gramEnd"/>
      <w:r>
        <w:t>. Repeat using different action words and encourage your child to join you in singing or chanting together!</w:t>
      </w:r>
    </w:p>
    <w:sectPr w:rsidR="009F7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73"/>
    <w:rsid w:val="009F7D73"/>
    <w:rsid w:val="00D8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F17BD"/>
  <w15:chartTrackingRefBased/>
  <w15:docId w15:val="{90BFF304-AB01-4879-A801-79AD8108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C. Hamilton</dc:creator>
  <cp:keywords/>
  <dc:description/>
  <cp:lastModifiedBy>Maria C. Hamilton</cp:lastModifiedBy>
  <cp:revision>1</cp:revision>
  <dcterms:created xsi:type="dcterms:W3CDTF">2020-04-06T19:59:00Z</dcterms:created>
  <dcterms:modified xsi:type="dcterms:W3CDTF">2020-04-06T20:01:00Z</dcterms:modified>
</cp:coreProperties>
</file>